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273F">
        <w:rPr>
          <w:rFonts w:ascii="Times New Roman" w:hAnsi="Times New Roman" w:cs="Times New Roman"/>
          <w:sz w:val="24"/>
          <w:szCs w:val="24"/>
        </w:rPr>
        <w:t>Министерство образования и науки РФ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273F">
        <w:rPr>
          <w:rFonts w:ascii="Times New Roman" w:hAnsi="Times New Roman" w:cs="Times New Roman"/>
          <w:sz w:val="24"/>
          <w:szCs w:val="24"/>
        </w:rPr>
        <w:t>ФГБОУ ВО «</w:t>
      </w:r>
      <w:proofErr w:type="spellStart"/>
      <w:r w:rsidRPr="007C273F">
        <w:rPr>
          <w:rFonts w:ascii="Times New Roman" w:hAnsi="Times New Roman" w:cs="Times New Roman"/>
          <w:sz w:val="24"/>
          <w:szCs w:val="24"/>
        </w:rPr>
        <w:t>Шадринский</w:t>
      </w:r>
      <w:proofErr w:type="spellEnd"/>
      <w:r w:rsidRPr="007C273F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университет»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883996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Гуманитарный факультет</w:t>
      </w:r>
    </w:p>
    <w:p w:rsidR="00883996" w:rsidRPr="007C273F" w:rsidRDefault="00883996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273F">
        <w:rPr>
          <w:rFonts w:ascii="Times New Roman" w:hAnsi="Times New Roman" w:cs="Times New Roman"/>
          <w:sz w:val="24"/>
          <w:szCs w:val="24"/>
        </w:rPr>
        <w:t>Кафедра Истории и права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 xml:space="preserve">Дневник педагогической практики 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>в детском оздоровительном лагере</w:t>
      </w:r>
    </w:p>
    <w:p w:rsidR="007C273F" w:rsidRPr="007C273F" w:rsidRDefault="00A23A39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студентки</w:t>
      </w:r>
      <w:r w:rsidR="007C273F" w:rsidRPr="007C273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2002 </w:t>
      </w:r>
      <w:r w:rsidR="007C273F" w:rsidRPr="007C273F">
        <w:rPr>
          <w:rFonts w:ascii="Times New Roman" w:hAnsi="Times New Roman" w:cs="Times New Roman"/>
          <w:sz w:val="32"/>
          <w:szCs w:val="32"/>
        </w:rPr>
        <w:t xml:space="preserve">группы 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C273F" w:rsidRDefault="00A23A39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Малаховой Анастасии Андреевны</w:t>
      </w:r>
    </w:p>
    <w:p w:rsidR="00A23A39" w:rsidRPr="007C273F" w:rsidRDefault="00A23A39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A23A39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ДОЛ «Город детства «</w:t>
      </w:r>
      <w:proofErr w:type="spellStart"/>
      <w:r>
        <w:rPr>
          <w:rFonts w:ascii="Times New Roman" w:hAnsi="Times New Roman" w:cs="Times New Roman"/>
          <w:sz w:val="32"/>
          <w:szCs w:val="32"/>
        </w:rPr>
        <w:t>Исетские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зори»»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A23A39" w:rsidRDefault="00A23A39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273F">
        <w:rPr>
          <w:rFonts w:ascii="Times New Roman" w:hAnsi="Times New Roman" w:cs="Times New Roman"/>
          <w:sz w:val="28"/>
          <w:szCs w:val="28"/>
        </w:rPr>
        <w:t xml:space="preserve">Смена с </w:t>
      </w:r>
      <w:r w:rsidR="00A23A39">
        <w:rPr>
          <w:rFonts w:ascii="Times New Roman" w:hAnsi="Times New Roman" w:cs="Times New Roman"/>
          <w:sz w:val="28"/>
          <w:szCs w:val="28"/>
        </w:rPr>
        <w:t>1 июня</w:t>
      </w:r>
      <w:r w:rsidRPr="007C273F">
        <w:rPr>
          <w:rFonts w:ascii="Times New Roman" w:hAnsi="Times New Roman" w:cs="Times New Roman"/>
          <w:sz w:val="28"/>
          <w:szCs w:val="28"/>
        </w:rPr>
        <w:t xml:space="preserve"> по </w:t>
      </w:r>
      <w:r w:rsidR="00A23A39">
        <w:rPr>
          <w:rFonts w:ascii="Times New Roman" w:hAnsi="Times New Roman" w:cs="Times New Roman"/>
          <w:sz w:val="28"/>
          <w:szCs w:val="28"/>
        </w:rPr>
        <w:t xml:space="preserve">21 июня </w:t>
      </w:r>
      <w:r w:rsidRPr="007C273F">
        <w:rPr>
          <w:rFonts w:ascii="Times New Roman" w:hAnsi="Times New Roman" w:cs="Times New Roman"/>
          <w:sz w:val="28"/>
          <w:szCs w:val="28"/>
        </w:rPr>
        <w:t>20</w:t>
      </w:r>
      <w:r w:rsidR="00A23A39">
        <w:rPr>
          <w:rFonts w:ascii="Times New Roman" w:hAnsi="Times New Roman" w:cs="Times New Roman"/>
          <w:sz w:val="28"/>
          <w:szCs w:val="28"/>
        </w:rPr>
        <w:t>16</w:t>
      </w:r>
      <w:r w:rsidRPr="007C273F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1D2322" w:rsidP="001D23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Дневник сдан _____________________</w:t>
      </w:r>
    </w:p>
    <w:p w:rsidR="001D2322" w:rsidRDefault="001D2322" w:rsidP="001D23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1D23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Шадринск 20</w:t>
      </w:r>
      <w:r w:rsidR="00A23A39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C273F" w:rsidRPr="005A6B80" w:rsidRDefault="001D2322" w:rsidP="001D232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Характеристика базы практики</w:t>
      </w: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Название</w:t>
      </w:r>
      <w:r w:rsidR="00D0055F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055F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ДОЛ «Город детства «</w:t>
      </w:r>
      <w:proofErr w:type="spellStart"/>
      <w:r w:rsidR="00D0055F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Исетские</w:t>
      </w:r>
      <w:proofErr w:type="spellEnd"/>
      <w:r w:rsidR="00D0055F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зори»»</w:t>
      </w:r>
    </w:p>
    <w:p w:rsidR="001D2322" w:rsidRPr="005A6B80" w:rsidRDefault="00BE404B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Адрес: </w:t>
      </w:r>
      <w:r w:rsidRPr="005A6B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Свердловская область, Каменский район, </w:t>
      </w:r>
      <w:proofErr w:type="spellStart"/>
      <w:r w:rsidRPr="005A6B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</w:t>
      </w:r>
      <w:proofErr w:type="gramStart"/>
      <w:r w:rsidRPr="005A6B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.М</w:t>
      </w:r>
      <w:proofErr w:type="gramEnd"/>
      <w:r w:rsidRPr="005A6B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аминское</w:t>
      </w:r>
      <w:proofErr w:type="spellEnd"/>
    </w:p>
    <w:p w:rsidR="00D0055F" w:rsidRPr="005A6B80" w:rsidRDefault="001D2322" w:rsidP="001D232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 </w:t>
      </w:r>
      <w:r w:rsidR="00D0055F" w:rsidRPr="005A6B80">
        <w:rPr>
          <w:rStyle w:val="apple-converted-space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D0055F" w:rsidRPr="005A6B80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8/3439/ 339-352, 339-666</w:t>
      </w: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учреждения</w:t>
      </w:r>
      <w:r w:rsidR="00BE404B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E404B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Белексиу</w:t>
      </w:r>
      <w:proofErr w:type="spellEnd"/>
      <w:r w:rsidR="00BE404B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Виктор Антонович</w:t>
      </w: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404B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расположения лагеря </w:t>
      </w:r>
    </w:p>
    <w:p w:rsidR="001D2322" w:rsidRPr="005A6B80" w:rsidRDefault="00BE404B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A6B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Расположен в живописном сосновому бору в 30 км вверх по левому берегу реки "Исеть" от города Каменска-Уральского, в экологически чистой зоне.</w:t>
      </w:r>
      <w:proofErr w:type="gramEnd"/>
      <w:r w:rsidRPr="005A6B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Великолепная уральская природа и чистейший лесной воздух, создают благоприятную атмосферу для восстановления сил и здоровья детей.</w:t>
      </w:r>
    </w:p>
    <w:p w:rsidR="00BE404B" w:rsidRPr="005A6B80" w:rsidRDefault="00BE404B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2322" w:rsidRPr="005A6B80" w:rsidRDefault="00F17D30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контингента детей</w:t>
      </w:r>
    </w:p>
    <w:p w:rsidR="00F17D30" w:rsidRPr="005A6B80" w:rsidRDefault="00F17D30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Дети от 6 до 17 лет, разного социального и семейного положения, а также данный лагерь посещают танцевальные коллективы и спортивные команды.</w:t>
      </w: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смены, на которую пришлась педпрактика </w:t>
      </w:r>
    </w:p>
    <w:p w:rsidR="00F17D30" w:rsidRPr="005A6B80" w:rsidRDefault="005A6B80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Темой данной смены являлось кино, все мероприятия соответствовали тематики смены.</w:t>
      </w: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2322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7DEA" w:rsidRPr="005A6B80" w:rsidRDefault="001D2322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отряда, группы детей</w:t>
      </w:r>
      <w:r w:rsidR="00B06213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которой</w:t>
      </w:r>
      <w:r w:rsidR="00B06213"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работал практикант </w:t>
      </w:r>
    </w:p>
    <w:p w:rsidR="00AD4FD4" w:rsidRPr="005A6B80" w:rsidRDefault="00AD4FD4" w:rsidP="001D23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t>Дети от 11 до 14 лет, многие дети были из семей со сложным социальным и семейным положением, а так же были дети, имеющие различные отклонения здоровья.</w:t>
      </w:r>
    </w:p>
    <w:p w:rsidR="00817DEA" w:rsidRPr="005A6B80" w:rsidRDefault="00817DEA" w:rsidP="00817D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7DEA" w:rsidRPr="005A6B80" w:rsidRDefault="00817D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80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817DEA" w:rsidRDefault="00817DEA" w:rsidP="007711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7DEA">
        <w:rPr>
          <w:rFonts w:ascii="Times New Roman" w:hAnsi="Times New Roman" w:cs="Times New Roman"/>
          <w:sz w:val="28"/>
          <w:szCs w:val="28"/>
        </w:rPr>
        <w:lastRenderedPageBreak/>
        <w:t>Распорядок дня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8:30 – подъем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8:35 – зарядка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9:00 – 1 горн на линейку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9:15 – линейка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9:30 – завтрак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9:45 – уборка территории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10:00 – мероприятия, отрядные дела, кружки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13:00 – обед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14:00-16:00 – тихий час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16:30 – полдник 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17:00 – мероприятия, отрядные дела, кружки</w:t>
      </w:r>
    </w:p>
    <w:p w:rsidR="00771100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19:00 – ужин</w:t>
      </w:r>
    </w:p>
    <w:p w:rsidR="00771100" w:rsidRDefault="00AD4FD4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19:30 – мероприятия отрядные дела, дискотека</w:t>
      </w:r>
    </w:p>
    <w:p w:rsidR="00AD4FD4" w:rsidRDefault="00AD4FD4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21:00 – 2 ужин</w:t>
      </w:r>
    </w:p>
    <w:p w:rsidR="00AD4FD4" w:rsidRDefault="00AD4FD4" w:rsidP="00771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22:30 – отбой</w:t>
      </w:r>
    </w:p>
    <w:p w:rsidR="00AD4FD4" w:rsidRDefault="00AD4FD4" w:rsidP="007711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100" w:rsidRPr="00817DEA" w:rsidRDefault="00771100" w:rsidP="007711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7DEA" w:rsidRDefault="00817DEA" w:rsidP="00817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DEA" w:rsidRDefault="00817DEA" w:rsidP="00817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817D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6213" w:rsidRPr="00883996" w:rsidRDefault="00B06213" w:rsidP="00B0621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9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Цели и задачи деятельности практиканта</w:t>
      </w:r>
    </w:p>
    <w:p w:rsidR="00B06213" w:rsidRPr="00883996" w:rsidRDefault="00B06213" w:rsidP="00B0621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6213" w:rsidRPr="00883996" w:rsidRDefault="00B06213" w:rsidP="00B0621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996">
        <w:rPr>
          <w:rFonts w:ascii="Times New Roman" w:hAnsi="Times New Roman" w:cs="Times New Roman"/>
          <w:color w:val="000000" w:themeColor="text1"/>
          <w:sz w:val="28"/>
          <w:szCs w:val="28"/>
        </w:rPr>
        <w:t>Цели:</w:t>
      </w:r>
    </w:p>
    <w:p w:rsidR="005A6B80" w:rsidRPr="00883996" w:rsidRDefault="005A6B80" w:rsidP="003E0646">
      <w:pPr>
        <w:numPr>
          <w:ilvl w:val="0"/>
          <w:numId w:val="2"/>
        </w:numPr>
        <w:shd w:val="clear" w:color="auto" w:fill="FFFFFF"/>
        <w:spacing w:after="0" w:line="255" w:lineRule="atLeast"/>
        <w:ind w:left="50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Закрепление, расширение и углубление педагогических знаний и умений</w:t>
      </w:r>
    </w:p>
    <w:p w:rsidR="003E0646" w:rsidRPr="00883996" w:rsidRDefault="005A6B80" w:rsidP="003E0646">
      <w:pPr>
        <w:numPr>
          <w:ilvl w:val="0"/>
          <w:numId w:val="2"/>
        </w:numPr>
        <w:shd w:val="clear" w:color="auto" w:fill="FFFFFF"/>
        <w:spacing w:after="0" w:line="255" w:lineRule="atLeast"/>
        <w:ind w:left="50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</w:t>
      </w:r>
      <w:r w:rsidR="00883996"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анизовать безопасный и интересный</w:t>
      </w:r>
      <w:r w:rsidR="003E0646"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досуг детей на время летнего отдыха.</w:t>
      </w:r>
    </w:p>
    <w:p w:rsidR="003E0646" w:rsidRPr="00883996" w:rsidRDefault="00883996" w:rsidP="003E0646">
      <w:pPr>
        <w:numPr>
          <w:ilvl w:val="0"/>
          <w:numId w:val="2"/>
        </w:numPr>
        <w:shd w:val="clear" w:color="auto" w:fill="FFFFFF"/>
        <w:spacing w:after="0" w:line="255" w:lineRule="atLeast"/>
        <w:ind w:left="50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Способствовать</w:t>
      </w:r>
      <w:r w:rsidR="003E0646"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развитию личности каждого ребенка</w:t>
      </w:r>
    </w:p>
    <w:p w:rsidR="00B06213" w:rsidRPr="00883996" w:rsidRDefault="003E0646" w:rsidP="003E0646">
      <w:pPr>
        <w:shd w:val="clear" w:color="auto" w:fill="FFFFFF"/>
        <w:spacing w:after="96" w:line="255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06213" w:rsidRPr="00883996" w:rsidRDefault="00B06213" w:rsidP="00B0621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0646" w:rsidRPr="00883996" w:rsidRDefault="00B06213" w:rsidP="003E064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996">
        <w:rPr>
          <w:rFonts w:ascii="Times New Roman" w:hAnsi="Times New Roman" w:cs="Times New Roman"/>
          <w:color w:val="000000" w:themeColor="text1"/>
          <w:sz w:val="28"/>
          <w:szCs w:val="28"/>
        </w:rPr>
        <w:t>Задачи:</w:t>
      </w:r>
    </w:p>
    <w:p w:rsidR="003E0646" w:rsidRPr="00883996" w:rsidRDefault="005A6B80" w:rsidP="003E0646">
      <w:pPr>
        <w:numPr>
          <w:ilvl w:val="0"/>
          <w:numId w:val="3"/>
        </w:numPr>
        <w:shd w:val="clear" w:color="auto" w:fill="FFFFFF"/>
        <w:spacing w:after="0" w:line="255" w:lineRule="atLeast"/>
        <w:ind w:left="50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Создать ситуацию</w:t>
      </w:r>
      <w:r w:rsidR="003E0646"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развития личности каждого ребенка</w:t>
      </w:r>
    </w:p>
    <w:p w:rsidR="003E0646" w:rsidRPr="00883996" w:rsidRDefault="005A6B80" w:rsidP="003E0646">
      <w:pPr>
        <w:numPr>
          <w:ilvl w:val="0"/>
          <w:numId w:val="3"/>
        </w:numPr>
        <w:shd w:val="clear" w:color="auto" w:fill="FFFFFF"/>
        <w:spacing w:after="0" w:line="255" w:lineRule="atLeast"/>
        <w:ind w:left="50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Содействовать</w:t>
      </w:r>
      <w:r w:rsidR="003E0646"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развитию личности</w:t>
      </w:r>
    </w:p>
    <w:p w:rsidR="003E0646" w:rsidRPr="00883996" w:rsidRDefault="003E0646" w:rsidP="003E0646">
      <w:pPr>
        <w:numPr>
          <w:ilvl w:val="0"/>
          <w:numId w:val="3"/>
        </w:numPr>
        <w:shd w:val="clear" w:color="auto" w:fill="FFFFFF"/>
        <w:spacing w:after="0" w:line="255" w:lineRule="atLeast"/>
        <w:ind w:left="50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Предоставить возможность активно отдохнуть</w:t>
      </w:r>
    </w:p>
    <w:p w:rsidR="00B06213" w:rsidRPr="005A6B80" w:rsidRDefault="00B06213">
      <w:pPr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646" w:rsidRDefault="003E0646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1100" w:rsidRDefault="00771100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1100" w:rsidRDefault="00771100" w:rsidP="00817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7DEA" w:rsidRDefault="00817DEA" w:rsidP="00817D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322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B06213">
        <w:rPr>
          <w:rFonts w:ascii="Times New Roman" w:hAnsi="Times New Roman" w:cs="Times New Roman"/>
          <w:sz w:val="28"/>
          <w:szCs w:val="28"/>
        </w:rPr>
        <w:t>отряда</w:t>
      </w:r>
    </w:p>
    <w:p w:rsidR="008E475A" w:rsidRP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Антуфьев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Василий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Бабушкин Никита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Беляева Анастасия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Березовская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Брюханов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Дмитрий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Бурцева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Карина</w:t>
      </w:r>
      <w:proofErr w:type="spellEnd"/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Вероника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Голубцова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Яна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Гордеева Дарья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Девятых Татьяна 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Зимин Данил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Кошанова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Ильяна</w:t>
      </w:r>
      <w:proofErr w:type="spellEnd"/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Кокшаров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Виталий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Новиков Степан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Неуйлина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Орлова Евгения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Протасова Александра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Протасова Елизавета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Савочкина Дарья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Сандакова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Слюсарь Лев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Смоляков Роберт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Солдатова Елена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Ушакова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Федорова Екатерина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Хомутов Александр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Чебурин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</w:t>
      </w:r>
    </w:p>
    <w:p w:rsid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Шварцкоп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</w:t>
      </w:r>
    </w:p>
    <w:p w:rsidR="008E475A" w:rsidRPr="008E475A" w:rsidRDefault="008E475A" w:rsidP="008E4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Ястребов Роман</w:t>
      </w:r>
    </w:p>
    <w:p w:rsidR="00B06213" w:rsidRDefault="00B06213" w:rsidP="005A6B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3996" w:rsidRDefault="00883996" w:rsidP="00883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ДЕНЬ ПЕРВЫЙ</w:t>
      </w:r>
    </w:p>
    <w:p w:rsidR="00883996" w:rsidRDefault="00883996" w:rsidP="0088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воспитатели утром собрались возле Олимпа, для того, что бы встретить детей и доставить их в целости и сохранности в лагерь. С начала мы прослушали инструкции ГИБДД, а затем встретили детей и рассадили их по автобусам. После прибытия в лагерь мы начали формировать отряды, когда отряды были сформированы, мы отправились по корпусам.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мы познакомились, сначала представились мы с напарницей, а затем ребята, потом мы расселили детей по комнатам. Когда вещи были разложены, мы собрались в холле и провели игры на знакомство, так же мы познакомили ребят с правилами поведения в лагере, с правилами пожарной безопасности, с распорядком дня. После этого мы отправились на обед. После полдника прошла игра по станциям «Женя, Женечка и Катюша».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дня мы провели первый огонек «Расскажи мне о себе», где каждый рассказывал о своих интересах, увлечениях.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Это был самый ответственный и тяжелый день. В этот день предстояла очень большая работа, все ребята вели себя скованно, стеснялись друг друга, я старалась создать благоприятную атмосферу, что бы каждый смог расслабиться.</w:t>
      </w:r>
    </w:p>
    <w:p w:rsidR="00883996" w:rsidRDefault="00883996" w:rsidP="00883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ВТОРОЙ</w:t>
      </w:r>
    </w:p>
    <w:p w:rsidR="00883996" w:rsidRDefault="00883996" w:rsidP="0088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завтраком в каждой комнате мы выбрали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дежурных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дети наводили порядок в своих комнатах, после чего мы всем отрядом пошли на завтрак. Вернувшись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завтрака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все вместе провели уборку территории.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обедом мы посетили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общелагерную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игру по станциям «Здравствуйте, я Ваша тетя!». Наигравшись, дети сытно покушали и отправились спать. Во время сон часа в отряде царила тишина и покой.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полдника мы пошли на торжественную линейку, посвященную открытию 1 смены лета 2016, а после линейки мы сразу отправились на праздничный концерт.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Вечером у нас было достаточно свободного времени, что бы оформить отрядный уголок. Участие в оформлении уголка приняли все, в процессе мы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смогли выявить тех, кто хорошо рисует.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Оформив уголок мы отправились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дискотеку «Эта веселая планета». 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Завершением дня был костер, посвященный открытию 1 смены.</w:t>
      </w:r>
    </w:p>
    <w:p w:rsidR="00883996" w:rsidRDefault="00883996" w:rsidP="008839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дня: Этот день, по моему мнению, </w:t>
      </w:r>
      <w:r w:rsidRPr="00403791">
        <w:rPr>
          <w:rFonts w:ascii="Times New Roman" w:hAnsi="Times New Roman" w:cs="Times New Roman"/>
          <w:sz w:val="28"/>
          <w:szCs w:val="28"/>
        </w:rPr>
        <w:t>прошел легко и весело. Дети быстро привязались ко мне и выполняли все, что я им предлагала. Мне удалось сдружить отряд и интересно провести с ними время.</w:t>
      </w:r>
    </w:p>
    <w:p w:rsidR="00883996" w:rsidRDefault="00883996" w:rsidP="00883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ТРЕТИЙ</w:t>
      </w:r>
    </w:p>
    <w:p w:rsidR="00883996" w:rsidRDefault="00883996" w:rsidP="0088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День начался с линейки, на которой командир отряда  сдал рапорт начальнику лагеря.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завтрака всем отрядом мы выбрали 2х человек в Совет Города (Зимин Данил и Слюсарь Лев).  После чего мы отправились на ролики и велосипеды.  Дети весело и с пользой провели время.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половине дня у нас была игра по станциям «По следам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Бременских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музыкантов». Ребята с удовольствием ходили по станциям и показывали свои таланты.  Именно здесь они могли раскрыться в полной мере. В ходе игры мы выявили тех, кто увлекается танцами, вокалом, рисованием, гимнастикой, акробатикой. В дальнейшем это нам помогло в подготовке номера к презентации отрядов.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игры весь отряд был занят приготовлением номера к презентации отрядов «Кино нашего отряда».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дня мы провели свечку, на которой поделились впечатлениями о пройденном дне.</w:t>
      </w:r>
    </w:p>
    <w:p w:rsidR="00883996" w:rsidRDefault="00883996" w:rsidP="0088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 Я думаю, мы смогли создать благоприятную обстановку, где дети смогли по-настоящему раскрыться и показать себя.</w:t>
      </w:r>
    </w:p>
    <w:p w:rsidR="00883996" w:rsidRDefault="00883996" w:rsidP="00883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ЧЕТВЕРТЫЙ</w:t>
      </w:r>
    </w:p>
    <w:p w:rsidR="00883996" w:rsidRDefault="00883996" w:rsidP="0088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завтрака мы с напарницей провели игры на сплочение: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круг», « Молекула». Дети с задором принимали участие в предложенных играх, прислушивались друг к другу и старались помогать.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Перед обедом мы посетили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общелагерное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мероприятие «Веселая карусель», где все вожатые переходили в каждый отряд и показывали разные игры. Моя задача - организовать присутствие и дисциплину своего отряда.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полдника мы посетили баяниста, библиотеку и игровую комнату. Также наш отряд принял участие в конкурсе плакатов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Гантелькин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 друзья».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день Совет Города занимался подготовкой к выборам мэра Города Детства. Поэтому после ужина у нас прошло представление кандидатов, а затем состоялись выборы в мэры.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сном у нас прошла свечка «Звездопад», где каждый из нас узнал друг о друге что-то новое.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В этот день мы постарались направить все игры на сплочение, я думаю, что у нас это получилось. В конце дня было заметно, что отряд стал дружнее, ребята старались идти друг другу на уступки.</w:t>
      </w:r>
    </w:p>
    <w:p w:rsidR="00883996" w:rsidRDefault="00883996" w:rsidP="00883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ПЯТЫЙ</w:t>
      </w:r>
    </w:p>
    <w:p w:rsidR="00883996" w:rsidRDefault="00883996" w:rsidP="00883996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июня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83996" w:rsidRDefault="00883996" w:rsidP="00883996">
      <w:pPr>
        <w:tabs>
          <w:tab w:val="left" w:pos="32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нас ожидало открытие Спартакиады 2016, ребята очень обрадовались этому и приняли активное участие в спортивных состязаниях.</w:t>
      </w:r>
    </w:p>
    <w:p w:rsidR="00883996" w:rsidRDefault="00883996" w:rsidP="00883996">
      <w:pPr>
        <w:tabs>
          <w:tab w:val="left" w:pos="32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обеда всем отрядом мы играли в игру «Молекулы», ребята должны были встать в круг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держась за руки построить заданную фигуру, при этом они должны были не разговаривать и не расцеплять руки.  Данная игра направлена на сплочение, понимание друг друга. Также сегодня состоялась презентация отрядных уголков «Терем, терем, теремок». В завершении дня прошла дискотека «Спортлото 82».</w:t>
      </w:r>
    </w:p>
    <w:p w:rsidR="00883996" w:rsidRDefault="00883996" w:rsidP="00883996">
      <w:pPr>
        <w:tabs>
          <w:tab w:val="left" w:pos="32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сном мы провели огонек, на котором ребята писали волнующий вопрос и складывали их в шляпу, затем каждый вытягивал листочек с вопросом и отвечал на него. Данный огонек был направлен на сближение и познание друг друга.</w:t>
      </w:r>
    </w:p>
    <w:p w:rsidR="00883996" w:rsidRDefault="00883996" w:rsidP="00883996">
      <w:pPr>
        <w:tabs>
          <w:tab w:val="left" w:pos="32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Я думаю, что сегодня мне удалось создать обстановку, в которой ребята смогли раскрепоститься и почувствовать себя уютно в данном коллективе.</w:t>
      </w:r>
    </w:p>
    <w:p w:rsidR="00883996" w:rsidRDefault="00883996" w:rsidP="008839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ДЕНЬ ШЕСТОЙ</w:t>
      </w:r>
    </w:p>
    <w:p w:rsidR="00883996" w:rsidRDefault="00883996" w:rsidP="0088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завтрака и уборки территории мы посетили конкурс чтецов. Ребята с удовольствием принимали участие и с интересом слушали других участников.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часом всем отрядом мы посетили радиопередачу «Сказки А.С. Пушкина». Дети увлеченно слушали все сказки, а затем с радостью отправились спать.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Вторую часть дня мы посветили отрядным мероприятиям. Дети с удовольствием играли в игру «Поле чудес», а так же мы провели конкурс рисунков «Лагерь моей мечты».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86225" cy="2847975"/>
            <wp:effectExtent l="19050" t="0" r="9525" b="0"/>
            <wp:docPr id="2" name="Рисунок 1" descr="A_p7GbV9P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_p7GbV9Pp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дня мы побывали на «Сказке ученого кота».  Весь отряд с восторгом смотрел представление.  Перед сном мы провели свечку «Разговор в темноте», где был виден эффект разгрузки отрицательных эмоций и выход детей на самостоятельное решение проблем, возникающих в отряде.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За этот день отряд проявил себя как сплоченный коллектив, они старались выручать, подсказывать друг другу, помогали и принимали помощь, старались избегать конфликтных ситуаций.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ДЕНЬ СЕДЬМОЙ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самого утра мы начали заниматься отрядными делами, а именно выполнением трудового задания, где каждому отряду был дан определенный участок территории, который нужно было привести в порядок. Ребята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охотно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подошли к выполнению данного задания, но все-таки они приняли участие в нем. Я считаю, что данный вид деятельности приучает детей к чистоте и порядку.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Вторую часть дня мы посвятили подготовке к шоу программе «Сам себе режиссер», а так же сделали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подделку «Кино нашего отряда». В конкурсе подделок мы заняли 1 место, дети были очень рады маленькой победе. Вечером прошла дискотека, после чего мы отправились спать</w:t>
      </w:r>
    </w:p>
    <w:p w:rsidR="00883996" w:rsidRPr="003F2A7E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дня: Я считаю, что смогла направить деятельность детей в нужное русло, они смогли побороть лень и нежелание и выполнили задание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отлично.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ВОСЬМОЙ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первой половине дня мы посетили радио викторину «Фильм, фильм, фильм», где дети с задором отвечали на вопросы,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отвечал правильно и быстро получили хорошие призы.  Весь отряд принял участие в акции «Береги природу».  Так же весь отряд сегодня прыгал в длину, все старались прыгнуть как можно дальше, что бы мы смогли победить.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Вторую часть дня мы посвятили подготовке к шоу «1+1» , вместе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Ястребовым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Романом, вожатыми и детьми из других отрядов мы подготовили танцевальный номер, а весь отряд поддерживал и болел за нас. В конце дня была дискотека.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645212" cy="2562225"/>
            <wp:effectExtent l="19050" t="0" r="2738" b="0"/>
            <wp:docPr id="3" name="Рисунок 2" descr="l-yrtkjL_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-yrtkjL_r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7773" cy="2564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сном мы провели огонек, где обсудили прошедший день, высказали свое мнение по прошедшим мероприятиям, я еще раз поблагодарила отряд за поддержку.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дня: На шоу «1+1» мы почувствовали всю поддержку отряда,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они переживали за нас. Благодаря нашему отряду мы не волновались на сцене и смогли хорошо выступить.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ДЕВЯТЫЙ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июня. День дружбы.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был замечательный день, посвященный дружбе. Все мероприятия были направлены на взаимодействие и сплочение разных отрядов.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самых важных мероприятий стал «Кросс дружбы», каждый хотел принять участие. В этом мероприятии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Шварцкоп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 занял 1 место, а Ястребов Роман – 2 место. Весь отряд был рад за наших мальчиков.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половине дня мы были заняты подготовкой номера совместно с 7 отрядом. Ребята сразу нашли общий язык, т.к. мы живем по соседству то и до этого очень часто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ходили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 к другу в гости, вместе смотрели фильмы и играли в игры, поэтому с этим у нас не возникло проблем.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Вечером состоялось мероприятие «Усатый нянь», мы ходили в самый маленький отряд и показывали им сказку. Ребята с радостью приняли участие в этом мероприятие. После всех мероприятий была дискотека, на которой была конкурсная программа, направленная на сплочение коллектива.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сном мы провели огонек «Письмо другу». Суть огонька заключалась в том, что участники должны были устно «писать» письмо другу, родным, т.е. переключение внимания с себя на окружающих. Многие ребята начали скучать по дому, родным, но рассказав дальнейшую перспективу смены, я смогла заинтересовать детей и убедить их остаться.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Данные мероприятия еще больше сплотили наш отряд. В конце дня я заметила, что ребята стали дружнее, радовались победе друг друга и гордились тем, что именно наши мальчики смогли взять призовые места.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ДЕСЯТЫЙ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завтрака и уборки территории мы ходили на велосипеды, ребята с задором катались, пытались соревноваться.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день мы готовились к шоу «Один в один». Мы должны были подготовить песню из кинофильма и придумать миниатюру. Единогласно мы выбрали «Песенку о медведях» из фильма «Кавказская пленница». В постановке миниатюры все приняли участие, каждый предлагал свою идею и пытался внести что-то свое. Общими усилиями мы приготовили интересный номер и получили хорошие оценки.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шоу у нас прошла «Танцевальный марафон»,  всю дискотеку команды от отрядов должны были танцевать без остановки и выполнять указания ведущих.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На мой взгляд, этот день помог каждому ребенку проявить себя с творческой стороны, раскрыться и побороть свою стеснительность. Каждый старался бороться за весь отряд, благодаря чему мы смогли вырваться в финал марафона.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ОДИННАДЦАТЫЙ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у нас был банный день, все утро мы меняли постельное белье, приводили в порядок свои комнаты. Во второй половине дня был конкурс «Варвара коса», каждый отряд должен был заплести как можно больше кос. </w:t>
      </w:r>
      <w:r>
        <w:rPr>
          <w:rFonts w:ascii="Times New Roman" w:hAnsi="Times New Roman" w:cs="Times New Roman"/>
          <w:sz w:val="28"/>
          <w:szCs w:val="28"/>
        </w:rPr>
        <w:lastRenderedPageBreak/>
        <w:t>В этом конкурсе мы заняли призовое место, весь отряд, особенно девочки, были рады.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полдника мы ходили в игровую комнату, на ролики и баян. Также спортсмены нашего отряда приняли участие в игре «Пионербол», в которой заняли 1 место. Скрасил наш вечер концерт от вожатых «Мы все можем», где каждый вожатый продемонстрировал все свои возможности и показал себя во всей красе.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62617" cy="1419225"/>
            <wp:effectExtent l="19050" t="0" r="4333" b="0"/>
            <wp:docPr id="4" name="Рисунок 3" descr="aW9o_OviF4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W9o_OviF4w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3290" cy="1419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вечерней свечке мы поздравили наших девчонок и мальчишек с победой в конкурсах, а так же поделились впечатлениями о прошедшем дне.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Я считаю, что сегодня отряд проявил себя как одно целое,  каждый искренне радовался общей победе.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ДВЕНАДЦАТЫЙ</w:t>
      </w:r>
    </w:p>
    <w:p w:rsidR="00883996" w:rsidRDefault="00883996" w:rsidP="00883996">
      <w:pPr>
        <w:tabs>
          <w:tab w:val="left" w:pos="604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июня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83996" w:rsidRDefault="00883996" w:rsidP="00883996">
      <w:pPr>
        <w:tabs>
          <w:tab w:val="left" w:pos="604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Сразу же после завтрака мы провели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внутриотрядное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мероприятие «С любовью к России», на котором ребята с интересом слушали историю о своей Родине и отвечали на соответствующие вопросы». После викторины прошел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общелагерный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конкурс чтецов «Я люблю тебя, Россия!», многие дети с удовольствием приняли участие. Так же все отряды приняли участие в конкурсе отрядных гербов.</w:t>
      </w:r>
    </w:p>
    <w:p w:rsidR="00883996" w:rsidRDefault="00883996" w:rsidP="00883996">
      <w:pPr>
        <w:tabs>
          <w:tab w:val="left" w:pos="604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части дня было открытие ярмарки. После открытия начались ярмарочные гуляния. Дети с задором принимали участие в конкурсах, старались заработать как можно жетонов, ведь потом они могли приобрести себе сладости. Ярмарочные гуляния закончились дискотекой, на которой ребята с удовольствием повеселились. </w:t>
      </w:r>
    </w:p>
    <w:p w:rsidR="00883996" w:rsidRDefault="00883996" w:rsidP="00883996">
      <w:pPr>
        <w:tabs>
          <w:tab w:val="left" w:pos="604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дня: Этот день был самым насыщенным. Детей очень заинтересовала тема России, они с удовольствием принимали участие во всех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конкурсах. Приходилось очень много помогать детям в выполнениях заданий, а также постоянно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бы они не разбегались по всей территории, а главное за ее пределы.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ТРИНАДЦАТЫЙ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Выходной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ЧЕТЫРНАДЦАТЫЙ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у нас состоялось грандиозное шоу талантов «По следам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Бременских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музыкантов». Все желающие должны были пройти кастинг на шоу талантов «Приходите завтра». Дети с энтузиазмом шли на кастинг, предварительно подготовив номера. Многие ребята нашего отряда прошли с успехом кастинг и приняли участие в шоу.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на территории лагеря состоялась операция шишка, каждый отряд должен был как можно больше набрать шишек и принести их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костровую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для того что бы на следующий день мы могли развести костер и попеть песни.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сном мы провели огонек «Круг молчания», где все сидели в кругу спиной к центру.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Говорящий разворачивался к центру, остальным говорить запрещено, т.е. говорят только желающие (они постепенно поворачивались в круг и присоединялись к беседе). </w:t>
      </w:r>
      <w:proofErr w:type="gramEnd"/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дня:  Этот день был интересным для ребят и познавательным для меня. Многие дети на шоу талантов раскрылись для меня с другой стороны,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что они способны.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ПЯТНАДЦАТЫЙ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июня. День памяти «А зори здесь тихие»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в лагере прошел один из важных дней, он был посвящен дню памяти. Память об этой трагедии не должна исчезнуть,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 скорбь о погибших в тех боях навсегда должна остаться в сердцах людей. В наше время, эта дата</w:t>
      </w:r>
      <w:r>
        <w:rPr>
          <w:rFonts w:ascii="Arial" w:hAnsi="Arial" w:cs="Arial"/>
          <w:color w:val="000000"/>
          <w:shd w:val="clear" w:color="auto" w:fill="FDFDF6"/>
        </w:rPr>
        <w:t xml:space="preserve"> </w:t>
      </w:r>
      <w:r w:rsidRPr="003A0863"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  <w:t>лишний повод выразить соболезнования тем, кому довелось стать свидетелем тех роковых лет.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  <w:lastRenderedPageBreak/>
        <w:t>Утром прошел конкурс чтецов «Победный май». Многие ребята готовились к этому дню, участвующие в конкурсе рассказали прекрасные стихи о войне.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  <w:t>Во второй половине дня состоялся митинг «Мы помним, мы гордимся!», на котором впервые был зажжен вечный огонь. Мы насладились вальсом, в исполнении вожатых и детей от каждого отряда. После митинга мы посетили концерт, посвященный дню памяти.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  <w:t>В завершении этого насыщенного дня был организован костер «Песни военных лет». Собрались все отряды, весь вечер мы пели военные песни.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6"/>
        </w:rPr>
        <w:t>Итог дня: Этот день был эмоционально тяжелым, все организованные мероприятия были направлены на воспоминания о тех годах. Дети со слезами на глазах слушали о событиях тех времен. Я очень рада, что и на сегодняшний день память о том злополучном событии не угасает.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ШЕСТНАДЦАТЫЙ</w:t>
      </w:r>
    </w:p>
    <w:p w:rsidR="00883996" w:rsidRDefault="00883996" w:rsidP="00883996">
      <w:pPr>
        <w:tabs>
          <w:tab w:val="left" w:pos="310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июня</w:t>
      </w:r>
    </w:p>
    <w:p w:rsidR="00883996" w:rsidRDefault="00883996" w:rsidP="00883996">
      <w:pPr>
        <w:tabs>
          <w:tab w:val="left" w:pos="310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завтрака и уборки территории во всех отрядах прошла радиовикторина «Фильмы военных лет», мы все сидели в холле и отвечали на вопросы, затем командир отнес ответы в методический корпус. Вечером объявили результаты, в этой викторины мы заняли 1 место.</w:t>
      </w:r>
    </w:p>
    <w:p w:rsidR="00883996" w:rsidRDefault="00883996" w:rsidP="00883996">
      <w:pPr>
        <w:tabs>
          <w:tab w:val="left" w:pos="310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половины дня прошла акция «Кораблик победы».  Для создания корабля мы использовали подручные материалы.</w:t>
      </w:r>
      <w:r>
        <w:rPr>
          <w:rFonts w:ascii="Times New Roman" w:hAnsi="Times New Roman" w:cs="Times New Roman"/>
          <w:sz w:val="28"/>
          <w:szCs w:val="28"/>
        </w:rPr>
        <w:tab/>
        <w:t xml:space="preserve"> Так же сегодня состоялся смотр строя и песни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Аты</w:t>
      </w:r>
      <w:proofErr w:type="spellEnd"/>
      <w:r>
        <w:rPr>
          <w:rFonts w:ascii="Times New Roman" w:hAnsi="Times New Roman" w:cs="Times New Roman"/>
          <w:sz w:val="28"/>
          <w:szCs w:val="28"/>
        </w:rPr>
        <w:t>, баты, шли солдаты». Для этого отряда мы единогласно выбрали песню «Идет солдат по городу».</w:t>
      </w:r>
    </w:p>
    <w:p w:rsidR="00883996" w:rsidRDefault="00883996" w:rsidP="00883996">
      <w:pPr>
        <w:tabs>
          <w:tab w:val="left" w:pos="310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завершении дня мы провели огонек «Нить рассказа», где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каждый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держа моток ниток высказывался, а затем передавал другому (тому, кто не сидел рядом) и так до тех пор пока каждый не вплетется в паутину. Мы объяснили ребятам, что каждый является той самой ниточкой, из которой получается целый узор. Дети с восторгом рассказывали о проведенном дне, но были и те, кто уже начал грустить по дому. Перед сном я поговорила с этими детьми и смогла убедить их остаться до конца смены.</w:t>
      </w:r>
    </w:p>
    <w:p w:rsidR="00883996" w:rsidRDefault="00883996" w:rsidP="00883996">
      <w:pPr>
        <w:tabs>
          <w:tab w:val="left" w:pos="310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День прошел очень весело. Все ребята были довольны сегодняшним днем, не смотря на то, что некоторые скучали по дому. Я очень рада тому, что у меня получилось убедить ребят остаться до конца смены.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СЕМНАДЦАТЫЙ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 июня. День варенья.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Сегодняшний день был особенным. На линейку вожатые переоделись в костюмы сказочных героев и подготовили поздравления для именинников смены. После завтрака прошел конкурс поздравительных открыток. Также было организованно чаепитие «В гостях у Мухи Цокотухи», где именинников ожидал стол со сладостями.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проводила зачетное мероприятие «Сказочная эстафета», ребята с удовольствием приняли участие, они активно участвовали в предложенных конкурсах.  Команда победителей была награждена сладкими призами. После мероприятия состоялась шоу программа «Операция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другие приключения Фунтика».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вечерней свечке мы подвели итоги пройденного дня, поделились впечатлениями, еще раз поздравили именинников.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Я благодарна ребятам за то, что они с пониманием отнеслись и поддержали меня в этот день.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ВОСЕМНАДЦАТЫЙ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 город детства приезжали ГИБДД и МЧС, в игровой форме они знакомили ребят с правилами дорожного движения и правилами пожарной безопасности. Суть игры заключалась в том, что сначала весь отряд рисовал плакат «Берегись автомобиля», а затем ходил по станциям, где знакомились с правилами, а также дети смогли на практике увидеть ощутить работу пожарных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29514" cy="1925519"/>
            <wp:effectExtent l="19050" t="0" r="4186" b="0"/>
            <wp:docPr id="1" name="Рисунок 0" descr="VHemnhExZ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HemnhExZg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514" cy="1925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этот день проходила акция «Спасибо городу детства» и закрытие Спартакиады. На закрытии все участвующие были награждены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призами,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показал хорошие результаты получил грамоту. После награждения была дискотека.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сном мы провели огонек «Спасибо», суть данного огонька заключалась в том, что каждый должен был оценить прошедший день и мог  поблагодарить любого сидящего в кругу. Ребята с удовольствием благодарили друг друга за помощь, поддержку.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дня: День прошел легко и непринужденно, ребята получили новую информацию, которая пригодится им в жизни. Мне было приятно, что на огоньке мы с моей напарницей получили слова благодарности от детей,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стараемся не напрасно.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ДЕВЯТНАДЦАТЫЙ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июня. День медицинского работника.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завтрака к нам в гости приходили медицинские работники и проводили беседы о здоровом образе жизни, ребята с интересом слушали и задавали вопросы.  Перед обедом мы всем отрядом играли в «Крокодила», ребята с задором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угадывали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кого показывают и старались как можно чаще выступить на импровизированной сцене.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половине состоялась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радио передача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«Кинообозрение» и концертная программа «В гостях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Пилюлькина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». А так же сегодня было шоу  «Эпоха немого кино. Чарли Чаплин», где каждый вожатый должен был продемонстрировать Чарли Чаплина в собственном исполнении.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177766" cy="2436706"/>
            <wp:effectExtent l="19050" t="0" r="3584" b="0"/>
            <wp:docPr id="6" name="Рисунок 1" descr="uZGGyEqyw6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GGyEqyw6M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0622" cy="243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дня состоялся огонек, на котором мы подвели итоги дня, обсудив отношение ребят к лагерю, к отряду.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Уже чувствовалось приближение конца смены, дети начали переживать о том, что скоро придется уезжать, поэтому стали лучше общаться, старались сделать то, что не успели в течение смены.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ДВАДЦАТЫЙ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завтрака прошла операция «Чистый город детства», где мы прибирали территорию и корпуса, собирали вещи. Также мы провели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внутриотрядное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мероприятие «Открытка на память», каждый обводил свою руку, а затем передавали по кругу, где все оставляли пожелания друг другу. 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полдника состоялась торжественная линейка, посвященная закрытию 1 смены лета 2016. Вечером прошел концерт «Вспомним все», где были показаны лучшие номера смены. После концерта был прощальный костер и дискотека.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сном мы провели прощальную свечку «Разговор с попутчиком». Огонек был направлен на снятие отрицательных эмоций и закрепление положительных.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дня: Прошедший день был эмоционально тяжелым, было много прощальных мероприятий, дети грустили, не хотели прощаться и расставаться друг с другом.  Мы старались объяснить детям, что они могут встречаться и после лагеря, поддерживать общение.</w:t>
      </w:r>
    </w:p>
    <w:p w:rsidR="00883996" w:rsidRDefault="00883996" w:rsidP="008839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ДВАДЦАТЬ ПЕРВЫЙ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 июня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завтрака мы отправились в свой корпус, где собрали оставшиеся вещи, навели порядок в комнатах, разобрали документы. Сделав все дела мы пошли рассаживаться по местам в автобусе, всю дорогу мы вспоминали все то, что было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смены, пели лагерные песни. После прибытия на место мы попрощались с детьми и передали их родителям.</w:t>
      </w:r>
    </w:p>
    <w:p w:rsidR="00883996" w:rsidRDefault="00883996" w:rsidP="0088399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 Вот и наступил конец смены. Поначалу я не хотела ехать в лагерь, думала, что это не мое, но в течение смены мое отношение к лагерю поменялось. Прожив 21 день со своим отрядом, мы очень сдружились, стали одной маленькой семьей, было очень тяжело прощаться с ребятами. Я думаю, что смогла выполнить все поставленные задачи, а именно организовать активный отдых детей и провести с пользой время. Я научилась находить общий язык с детьми, мне понравилось общаться с ними. Также я узнала несколько приемов, как направить в нужное русло деятельность детей. Я считаю, что практика была необходимой и важной частью обучения.</w:t>
      </w:r>
    </w:p>
    <w:p w:rsidR="00883996" w:rsidRPr="00EB57E2" w:rsidRDefault="00883996" w:rsidP="00883996">
      <w:pPr>
        <w:rPr>
          <w:rFonts w:ascii="Times New Roman" w:hAnsi="Times New Roman" w:cs="Times New Roman"/>
          <w:sz w:val="28"/>
          <w:szCs w:val="28"/>
        </w:rPr>
      </w:pPr>
    </w:p>
    <w:p w:rsidR="00B06213" w:rsidRPr="00817DEA" w:rsidRDefault="00B06213" w:rsidP="001D23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06213" w:rsidRPr="00817DEA" w:rsidSect="00987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525"/>
    <w:multiLevelType w:val="multilevel"/>
    <w:tmpl w:val="69CE8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CC024E"/>
    <w:multiLevelType w:val="hybridMultilevel"/>
    <w:tmpl w:val="3B745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F55C9"/>
    <w:multiLevelType w:val="multilevel"/>
    <w:tmpl w:val="74A8B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73F"/>
    <w:rsid w:val="001D2322"/>
    <w:rsid w:val="003E0646"/>
    <w:rsid w:val="0058293F"/>
    <w:rsid w:val="005A6B80"/>
    <w:rsid w:val="00771100"/>
    <w:rsid w:val="007C273F"/>
    <w:rsid w:val="008034AF"/>
    <w:rsid w:val="00817DEA"/>
    <w:rsid w:val="00883996"/>
    <w:rsid w:val="008E475A"/>
    <w:rsid w:val="0098755E"/>
    <w:rsid w:val="00A23A39"/>
    <w:rsid w:val="00AD4FD4"/>
    <w:rsid w:val="00B06213"/>
    <w:rsid w:val="00BE0CD4"/>
    <w:rsid w:val="00BE404B"/>
    <w:rsid w:val="00CB244E"/>
    <w:rsid w:val="00CC5FE1"/>
    <w:rsid w:val="00D0055F"/>
    <w:rsid w:val="00F17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75A"/>
    <w:pPr>
      <w:ind w:left="720"/>
      <w:contextualSpacing/>
    </w:pPr>
  </w:style>
  <w:style w:type="character" w:styleId="a4">
    <w:name w:val="Strong"/>
    <w:basedOn w:val="a0"/>
    <w:uiPriority w:val="22"/>
    <w:qFormat/>
    <w:rsid w:val="00D0055F"/>
    <w:rPr>
      <w:b/>
      <w:bCs/>
    </w:rPr>
  </w:style>
  <w:style w:type="character" w:customStyle="1" w:styleId="apple-converted-space">
    <w:name w:val="apple-converted-space"/>
    <w:basedOn w:val="a0"/>
    <w:rsid w:val="00D0055F"/>
  </w:style>
  <w:style w:type="paragraph" w:styleId="a5">
    <w:name w:val="Normal (Web)"/>
    <w:basedOn w:val="a"/>
    <w:uiPriority w:val="99"/>
    <w:semiHidden/>
    <w:unhideWhenUsed/>
    <w:rsid w:val="003E0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3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39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19</Pages>
  <Words>3402</Words>
  <Characters>19397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8</cp:revision>
  <dcterms:created xsi:type="dcterms:W3CDTF">2016-06-02T12:16:00Z</dcterms:created>
  <dcterms:modified xsi:type="dcterms:W3CDTF">2016-09-15T16:24:00Z</dcterms:modified>
</cp:coreProperties>
</file>